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8137" w14:textId="77777777" w:rsidR="00DB7F0D" w:rsidRPr="00DB7F0D" w:rsidRDefault="00DB7F0D" w:rsidP="00DB7F0D">
      <w:pPr>
        <w:suppressAutoHyphens/>
        <w:autoSpaceDN w:val="0"/>
        <w:spacing w:line="192" w:lineRule="auto"/>
        <w:ind w:right="11"/>
        <w:jc w:val="right"/>
        <w:textAlignment w:val="baseline"/>
        <w:rPr>
          <w:rFonts w:ascii="Arial" w:hAnsi="Arial" w:cs="Arial"/>
          <w:sz w:val="22"/>
          <w:szCs w:val="22"/>
        </w:rPr>
      </w:pPr>
      <w:r w:rsidRPr="00DB7F0D">
        <w:rPr>
          <w:rFonts w:ascii="Arial" w:hAnsi="Arial" w:cs="Arial"/>
          <w:sz w:val="22"/>
          <w:szCs w:val="22"/>
        </w:rPr>
        <w:t xml:space="preserve">Vidiniu teikimo kanalu gautos informacijos </w:t>
      </w:r>
    </w:p>
    <w:p w14:paraId="007DEDEE" w14:textId="77777777" w:rsidR="00DB7F0D" w:rsidRPr="00DB7F0D" w:rsidRDefault="00DB7F0D" w:rsidP="00DB7F0D">
      <w:pPr>
        <w:suppressAutoHyphens/>
        <w:autoSpaceDN w:val="0"/>
        <w:spacing w:line="192" w:lineRule="auto"/>
        <w:ind w:right="11"/>
        <w:jc w:val="right"/>
        <w:textAlignment w:val="baseline"/>
        <w:rPr>
          <w:rFonts w:ascii="Arial" w:hAnsi="Arial" w:cs="Arial"/>
          <w:caps/>
          <w:sz w:val="22"/>
          <w:szCs w:val="22"/>
        </w:rPr>
      </w:pPr>
      <w:r w:rsidRPr="00DB7F0D">
        <w:rPr>
          <w:rFonts w:ascii="Arial" w:hAnsi="Arial" w:cs="Arial"/>
          <w:sz w:val="22"/>
          <w:szCs w:val="22"/>
        </w:rPr>
        <w:t xml:space="preserve">apie pažeidimus AB </w:t>
      </w:r>
      <w:r w:rsidRPr="00DB7F0D">
        <w:rPr>
          <w:rFonts w:ascii="Arial" w:hAnsi="Arial" w:cs="Arial"/>
          <w:caps/>
          <w:sz w:val="22"/>
          <w:szCs w:val="22"/>
        </w:rPr>
        <w:t>„</w:t>
      </w:r>
      <w:r w:rsidRPr="00DB7F0D">
        <w:rPr>
          <w:rFonts w:ascii="Arial" w:hAnsi="Arial" w:cs="Arial"/>
          <w:sz w:val="22"/>
          <w:szCs w:val="22"/>
        </w:rPr>
        <w:t>VIAMATIKA</w:t>
      </w:r>
      <w:r w:rsidRPr="00DB7F0D">
        <w:rPr>
          <w:rFonts w:ascii="Arial" w:hAnsi="Arial" w:cs="Arial"/>
          <w:caps/>
          <w:sz w:val="22"/>
          <w:szCs w:val="22"/>
        </w:rPr>
        <w:t>“</w:t>
      </w:r>
    </w:p>
    <w:p w14:paraId="7A1D79DB" w14:textId="77777777" w:rsidR="00DB7F0D" w:rsidRPr="00DB7F0D" w:rsidRDefault="00DB7F0D" w:rsidP="00DB7F0D">
      <w:pPr>
        <w:suppressAutoHyphens/>
        <w:autoSpaceDN w:val="0"/>
        <w:spacing w:line="192" w:lineRule="auto"/>
        <w:ind w:right="11"/>
        <w:jc w:val="right"/>
        <w:textAlignment w:val="baseline"/>
        <w:rPr>
          <w:rFonts w:ascii="Arial" w:hAnsi="Arial" w:cs="Arial"/>
          <w:sz w:val="22"/>
          <w:szCs w:val="22"/>
        </w:rPr>
      </w:pPr>
      <w:r w:rsidRPr="00DB7F0D">
        <w:rPr>
          <w:rFonts w:ascii="Arial" w:hAnsi="Arial" w:cs="Arial"/>
          <w:caps/>
          <w:sz w:val="22"/>
          <w:szCs w:val="22"/>
        </w:rPr>
        <w:t xml:space="preserve"> </w:t>
      </w:r>
      <w:r w:rsidRPr="00DB7F0D">
        <w:rPr>
          <w:rFonts w:ascii="Arial" w:hAnsi="Arial" w:cs="Arial"/>
          <w:sz w:val="22"/>
          <w:szCs w:val="22"/>
        </w:rPr>
        <w:t>analizavimo ir tyrimo tvarkos aprašo</w:t>
      </w:r>
    </w:p>
    <w:p w14:paraId="57D8C1D1" w14:textId="77777777" w:rsidR="00DB7F0D" w:rsidRPr="00DB7F0D" w:rsidRDefault="00DB7F0D" w:rsidP="00DB7F0D">
      <w:pPr>
        <w:suppressAutoHyphens/>
        <w:autoSpaceDN w:val="0"/>
        <w:spacing w:line="192" w:lineRule="auto"/>
        <w:ind w:right="11"/>
        <w:jc w:val="right"/>
        <w:textAlignment w:val="baseline"/>
        <w:rPr>
          <w:rFonts w:ascii="Arial" w:hAnsi="Arial" w:cs="Arial"/>
          <w:sz w:val="22"/>
          <w:szCs w:val="22"/>
        </w:rPr>
      </w:pPr>
      <w:r w:rsidRPr="00DB7F0D">
        <w:rPr>
          <w:rFonts w:ascii="Arial" w:hAnsi="Arial" w:cs="Arial"/>
          <w:sz w:val="22"/>
          <w:szCs w:val="22"/>
        </w:rPr>
        <w:t>1 priedas</w:t>
      </w:r>
    </w:p>
    <w:p w14:paraId="2346E3C9" w14:textId="77777777" w:rsidR="00EA02CB" w:rsidRDefault="00EA02CB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719D69DD" w14:textId="77777777" w:rsidR="00EA02CB" w:rsidRDefault="00EA02CB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3EF326F1" w14:textId="77777777" w:rsidR="00EA02CB" w:rsidRPr="00DB7F0D" w:rsidRDefault="007611EB">
      <w:pPr>
        <w:pStyle w:val="LO-Normal"/>
        <w:tabs>
          <w:tab w:val="left" w:pos="851"/>
          <w:tab w:val="left" w:pos="4961"/>
        </w:tabs>
        <w:jc w:val="center"/>
        <w:rPr>
          <w:rFonts w:ascii="Arial" w:hAnsi="Arial" w:cs="Arial"/>
          <w:sz w:val="22"/>
          <w:szCs w:val="22"/>
        </w:rPr>
      </w:pPr>
      <w:r w:rsidRPr="00DB7F0D">
        <w:rPr>
          <w:rFonts w:ascii="Arial" w:hAnsi="Arial" w:cs="Arial"/>
          <w:b/>
          <w:sz w:val="22"/>
          <w:szCs w:val="22"/>
        </w:rPr>
        <w:t>(</w:t>
      </w:r>
      <w:bookmarkStart w:id="0" w:name="__DdeLink__2003_1497182746"/>
      <w:r w:rsidRPr="00DB7F0D">
        <w:rPr>
          <w:rFonts w:ascii="Arial" w:hAnsi="Arial" w:cs="Arial"/>
          <w:b/>
          <w:sz w:val="22"/>
          <w:szCs w:val="22"/>
        </w:rPr>
        <w:t>Pranešimo apie pažeidimą forma</w:t>
      </w:r>
      <w:bookmarkEnd w:id="0"/>
      <w:r w:rsidRPr="00DB7F0D">
        <w:rPr>
          <w:rFonts w:ascii="Arial" w:hAnsi="Arial" w:cs="Arial"/>
          <w:b/>
          <w:sz w:val="22"/>
          <w:szCs w:val="22"/>
        </w:rPr>
        <w:t>)</w:t>
      </w:r>
    </w:p>
    <w:p w14:paraId="1129B582" w14:textId="77777777" w:rsidR="00EA02CB" w:rsidRPr="00DB7F0D" w:rsidRDefault="00EA02CB">
      <w:pPr>
        <w:pStyle w:val="LO-Normal"/>
        <w:tabs>
          <w:tab w:val="left" w:pos="993"/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</w:p>
    <w:p w14:paraId="0824FA6C" w14:textId="77777777" w:rsidR="00EA02CB" w:rsidRPr="00DB7F0D" w:rsidRDefault="007611EB">
      <w:pPr>
        <w:pStyle w:val="LO-Normal"/>
        <w:tabs>
          <w:tab w:val="left" w:pos="993"/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  <w:r w:rsidRPr="00DB7F0D">
        <w:rPr>
          <w:rFonts w:ascii="Arial" w:hAnsi="Arial" w:cs="Arial"/>
          <w:b/>
          <w:sz w:val="22"/>
          <w:szCs w:val="22"/>
        </w:rPr>
        <w:t>PRANEŠIMAS APIE PAŽEIDIMĄ</w:t>
      </w:r>
    </w:p>
    <w:p w14:paraId="0DA7AB92" w14:textId="77777777" w:rsidR="00EA02CB" w:rsidRPr="00DB7F0D" w:rsidRDefault="00EA02CB">
      <w:pPr>
        <w:pStyle w:val="LO-Normal"/>
        <w:tabs>
          <w:tab w:val="left" w:pos="993"/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</w:p>
    <w:p w14:paraId="746DCB90" w14:textId="77777777" w:rsidR="00EA02CB" w:rsidRPr="00DB7F0D" w:rsidRDefault="007611EB">
      <w:pPr>
        <w:pStyle w:val="LO-Normal"/>
        <w:jc w:val="center"/>
        <w:rPr>
          <w:rFonts w:ascii="Arial" w:eastAsia="Lucida Sans Unicode" w:hAnsi="Arial" w:cs="Arial"/>
          <w:sz w:val="22"/>
          <w:szCs w:val="22"/>
        </w:rPr>
      </w:pPr>
      <w:r w:rsidRPr="00DB7F0D">
        <w:rPr>
          <w:rFonts w:ascii="Arial" w:eastAsia="Lucida Sans Unicode" w:hAnsi="Arial" w:cs="Arial"/>
          <w:sz w:val="22"/>
          <w:szCs w:val="22"/>
        </w:rPr>
        <w:t>20 ___ m. ______________ ___ d.</w:t>
      </w:r>
    </w:p>
    <w:p w14:paraId="3327571D" w14:textId="77777777" w:rsidR="00EA02CB" w:rsidRPr="00DB7F0D" w:rsidRDefault="00EA02CB">
      <w:pPr>
        <w:pStyle w:val="LO-Normal"/>
        <w:jc w:val="center"/>
        <w:rPr>
          <w:rFonts w:ascii="Arial" w:eastAsia="Lucida Sans Unicode" w:hAnsi="Arial" w:cs="Arial"/>
          <w:sz w:val="22"/>
          <w:szCs w:val="22"/>
        </w:rPr>
      </w:pPr>
    </w:p>
    <w:p w14:paraId="0745BA7F" w14:textId="77777777" w:rsidR="00EA02CB" w:rsidRPr="00DB7F0D" w:rsidRDefault="007611EB">
      <w:pPr>
        <w:pStyle w:val="LO-Normal"/>
        <w:jc w:val="center"/>
        <w:rPr>
          <w:rFonts w:ascii="Arial" w:eastAsia="Lucida Sans Unicode" w:hAnsi="Arial" w:cs="Arial"/>
          <w:sz w:val="22"/>
          <w:szCs w:val="22"/>
        </w:rPr>
      </w:pPr>
      <w:r w:rsidRPr="00DB7F0D">
        <w:rPr>
          <w:rFonts w:ascii="Arial" w:eastAsia="Lucida Sans Unicode" w:hAnsi="Arial" w:cs="Arial"/>
          <w:sz w:val="22"/>
          <w:szCs w:val="22"/>
        </w:rPr>
        <w:t>____________________________</w:t>
      </w:r>
    </w:p>
    <w:p w14:paraId="19104E24" w14:textId="77777777" w:rsidR="00EA02CB" w:rsidRPr="00DB7F0D" w:rsidRDefault="007611EB">
      <w:pPr>
        <w:pStyle w:val="LO-Normal"/>
        <w:jc w:val="center"/>
        <w:rPr>
          <w:rFonts w:ascii="Arial" w:eastAsia="Lucida Sans Unicode" w:hAnsi="Arial" w:cs="Arial"/>
          <w:sz w:val="22"/>
          <w:szCs w:val="22"/>
        </w:rPr>
      </w:pPr>
      <w:r w:rsidRPr="00DB7F0D">
        <w:rPr>
          <w:rFonts w:ascii="Arial" w:eastAsia="Lucida Sans Unicode" w:hAnsi="Arial" w:cs="Arial"/>
          <w:sz w:val="22"/>
          <w:szCs w:val="22"/>
        </w:rPr>
        <w:t>(vieta)</w:t>
      </w:r>
    </w:p>
    <w:p w14:paraId="219270CE" w14:textId="77777777" w:rsidR="00EA02CB" w:rsidRPr="00DB7F0D" w:rsidRDefault="00EA02CB">
      <w:pPr>
        <w:pStyle w:val="LO-Normal"/>
        <w:tabs>
          <w:tab w:val="left" w:pos="993"/>
          <w:tab w:val="left" w:pos="5103"/>
        </w:tabs>
        <w:rPr>
          <w:rFonts w:ascii="Arial" w:hAnsi="Arial" w:cs="Arial"/>
          <w:b/>
          <w:sz w:val="22"/>
          <w:szCs w:val="22"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A02CB" w:rsidRPr="00DB7F0D" w14:paraId="7B9E991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09FE4B62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Asmens, pranešančio apie pažeidimą, duomenys</w:t>
            </w:r>
          </w:p>
        </w:tc>
      </w:tr>
      <w:tr w:rsidR="00EA02CB" w:rsidRPr="00DB7F0D" w14:paraId="29A22D6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3BA76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4EFD9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21ECB86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48C87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FF528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7BC2D93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B1C17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15B92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03450E8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4D3E5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1F732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4D4FAD7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A66CC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66439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6A6AE69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DDBAA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0B5CB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5030EE5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21D1164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Informacija apie pažeidimą</w:t>
            </w:r>
          </w:p>
        </w:tc>
      </w:tr>
      <w:tr w:rsidR="00EA02CB" w:rsidRPr="00DB7F0D" w14:paraId="20D45F9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43E40" w14:textId="77777777" w:rsidR="00EA02CB" w:rsidRPr="00DB7F0D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1.</w:t>
            </w:r>
            <w:r w:rsidRPr="00DB7F0D">
              <w:rPr>
                <w:rFonts w:ascii="Arial" w:hAnsi="Arial" w:cs="Arial"/>
                <w:sz w:val="22"/>
                <w:szCs w:val="22"/>
              </w:rPr>
              <w:tab/>
              <w:t>Apie kokį pažeidimą pranešate? Kokio pobūdžio tai pažeidimas?</w:t>
            </w:r>
          </w:p>
          <w:p w14:paraId="6F44CB07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3D2DCB13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0A3D058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64B6FF" w14:textId="5A1C9E2B" w:rsidR="00EA02CB" w:rsidRPr="00DB7F0D" w:rsidRDefault="00DB7F0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Kas padarė šį pažeidimą? Kokie galėjo būti asmens motyvai darant pažeidimą?</w:t>
            </w:r>
          </w:p>
          <w:p w14:paraId="48CD0783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7CA6133D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5C27B20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098A9E" w14:textId="158E1D6F" w:rsidR="00EA02CB" w:rsidRPr="00DB7F0D" w:rsidRDefault="00DB7F0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Pažeidimo padarymo vieta, laikas.</w:t>
            </w:r>
          </w:p>
          <w:p w14:paraId="2317BE4B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60EC167D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10696B3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9E63AC4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Duomenys apie pažeidimą padariusį asmenį ar asmenis</w:t>
            </w:r>
          </w:p>
        </w:tc>
      </w:tr>
      <w:tr w:rsidR="00EA02CB" w:rsidRPr="00DB7F0D" w14:paraId="4FCFB1C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41DF30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C0A9A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43D7B87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E4E90D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D80ED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0DFDE43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CD286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543FB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2826F0D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86792" w14:textId="4A976E55" w:rsidR="00EA02CB" w:rsidRPr="00DB7F0D" w:rsidRDefault="00DB7F0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Ar yra kitų asmenų, kurie dalyvavo ar galėjo dalyvauti darant pažeidimą? Jei taip, nurodykite, kas jie.</w:t>
            </w:r>
          </w:p>
          <w:p w14:paraId="091A2D3A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45ADBC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6600FA3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174DD" w14:textId="319C2072" w:rsidR="00EA02CB" w:rsidRPr="00DB7F0D" w:rsidRDefault="00DB7F0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Ar yra kitų pažeidimo liudininkų? Jei taip, pateikite jų kontaktinius duomenis.</w:t>
            </w:r>
          </w:p>
          <w:p w14:paraId="621D348D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75DF37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7887B75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E8C5438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Duomenys apie pažeidimo liudininką ar liudininkus</w:t>
            </w:r>
          </w:p>
        </w:tc>
      </w:tr>
      <w:tr w:rsidR="00EA02CB" w:rsidRPr="00DB7F0D" w14:paraId="230F30F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08981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7BCB5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65262FC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D72D75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7A94A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1189E99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4ED52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12374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6050E92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40905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AEE9D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1EFCDF7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D817E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D9011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4299EDF8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15219B" w14:textId="79E56D7A" w:rsidR="00EA02CB" w:rsidRPr="00DB7F0D" w:rsidRDefault="00DB7F0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Kada pažeidimas buvo padarytas ir kada apie jį sužinojote arba jį pastebėjote?</w:t>
            </w:r>
          </w:p>
          <w:p w14:paraId="53B7278D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347529CF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0DD1BF05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0A8E478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4B240E" w14:textId="03062C3A" w:rsidR="00EA02CB" w:rsidRPr="00DB7F0D" w:rsidRDefault="00DB7F0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2BB2E236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0325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455879B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5B02E0" w14:textId="5E114F31" w:rsidR="00EA02CB" w:rsidRPr="00DB7F0D" w:rsidRDefault="00DB7F0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318A1661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19895A43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38169BF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1E586" w14:textId="06D6004B" w:rsidR="00EA02CB" w:rsidRPr="00DB7F0D" w:rsidRDefault="00DB7F0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Papildomos pastabos ir komentarai.</w:t>
            </w:r>
          </w:p>
          <w:p w14:paraId="710F3E89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70DF0D85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07DD4EEA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66ABEFA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2D7202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 Patvirtinu, kad esu susipažinęs su teisinėmis pasekmėmis už melagingos informacijos teikimą, o mano teikiama informacija yra teisinga.</w:t>
            </w:r>
          </w:p>
          <w:p w14:paraId="627B93DC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456A8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F0D" w:rsidRPr="00DB7F0D" w14:paraId="2AC142C6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A75AF7D" w14:textId="77777777" w:rsidR="00DB7F0D" w:rsidRDefault="00DB7F0D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Apie atliktus veiksmus, priimtus sprendimus pagal mano pranešimą:</w:t>
            </w:r>
          </w:p>
          <w:p w14:paraId="123D8DE6" w14:textId="77777777" w:rsidR="00DB7F0D" w:rsidRDefault="00DB7F0D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(Asmuo, pateikęs pranešimą, apie atliktus veiksmus, priimtus sprendimus neinformuojamas, jei jis nenurodo savo vardo ir pavardės, telefono numerio arba </w:t>
            </w:r>
            <w:r w:rsidR="00642AA3">
              <w:rPr>
                <w:rFonts w:ascii="Arial" w:hAnsi="Arial" w:cs="Arial"/>
                <w:i/>
                <w:iCs/>
                <w:sz w:val="22"/>
                <w:szCs w:val="22"/>
              </w:rPr>
              <w:t>el. pašto adreso ar kito adreso, kuriuo galima pateikti atsakymą).</w:t>
            </w:r>
          </w:p>
          <w:p w14:paraId="3C7604B4" w14:textId="77777777" w:rsidR="00642AA3" w:rsidRDefault="00642AA3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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informuoti nereikia;</w:t>
            </w:r>
          </w:p>
          <w:p w14:paraId="635FD83B" w14:textId="77777777" w:rsidR="00642AA3" w:rsidRDefault="00642AA3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</w:t>
            </w:r>
            <w:r>
              <w:rPr>
                <w:rFonts w:ascii="Arial" w:hAnsi="Arial" w:cs="Arial"/>
                <w:sz w:val="22"/>
                <w:szCs w:val="22"/>
              </w:rPr>
              <w:t xml:space="preserve"> noriu, kad mane informuotų elektroniniu paštu;</w:t>
            </w:r>
          </w:p>
          <w:p w14:paraId="490643C6" w14:textId="77777777" w:rsidR="00642AA3" w:rsidRDefault="00642AA3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</w:t>
            </w:r>
            <w:r>
              <w:rPr>
                <w:rFonts w:ascii="Arial" w:hAnsi="Arial" w:cs="Arial"/>
                <w:sz w:val="22"/>
                <w:szCs w:val="22"/>
              </w:rPr>
              <w:t xml:space="preserve"> noriu, kad mane informuotų telefonu;</w:t>
            </w:r>
          </w:p>
          <w:p w14:paraId="6F62576F" w14:textId="6EAF4D92" w:rsidR="00642AA3" w:rsidRPr="00642AA3" w:rsidRDefault="00642AA3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</w:t>
            </w:r>
            <w:r>
              <w:rPr>
                <w:rFonts w:ascii="Arial" w:hAnsi="Arial" w:cs="Arial"/>
                <w:sz w:val="22"/>
                <w:szCs w:val="22"/>
              </w:rPr>
              <w:t xml:space="preserve"> noriu, kad mane informuotų paštu.</w:t>
            </w:r>
          </w:p>
        </w:tc>
      </w:tr>
      <w:tr w:rsidR="00EA02CB" w:rsidRPr="00DB7F0D" w14:paraId="77E180EA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291F5A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4B050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Parašas</w:t>
            </w:r>
          </w:p>
          <w:p w14:paraId="4D0CC720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3FFD33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1B86B9" w14:textId="77777777" w:rsidR="00EA02CB" w:rsidRDefault="00EA02CB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EA02C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4C77" w14:textId="77777777" w:rsidR="00570E9D" w:rsidRDefault="00570E9D">
      <w:r>
        <w:separator/>
      </w:r>
    </w:p>
  </w:endnote>
  <w:endnote w:type="continuationSeparator" w:id="0">
    <w:p w14:paraId="4287CFA0" w14:textId="77777777" w:rsidR="00570E9D" w:rsidRDefault="0057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5A7" w14:textId="77777777"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FED4" w14:textId="77777777"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2878" w14:textId="77777777" w:rsidR="00570E9D" w:rsidRDefault="00570E9D">
      <w:r>
        <w:separator/>
      </w:r>
    </w:p>
  </w:footnote>
  <w:footnote w:type="continuationSeparator" w:id="0">
    <w:p w14:paraId="5D35CF28" w14:textId="77777777" w:rsidR="00570E9D" w:rsidRDefault="0057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AF7C" w14:textId="77777777" w:rsidR="00EA02CB" w:rsidRDefault="007611E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178B2618" wp14:editId="504124E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31CF57" w14:textId="77777777" w:rsidR="00EA02CB" w:rsidRDefault="007611EB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36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B2618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14:paraId="6E31CF57" w14:textId="77777777" w:rsidR="00EA02CB" w:rsidRDefault="007611EB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36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0B44" w14:textId="77777777"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CB"/>
    <w:rsid w:val="003836A8"/>
    <w:rsid w:val="003B1183"/>
    <w:rsid w:val="00570E9D"/>
    <w:rsid w:val="00642AA3"/>
    <w:rsid w:val="007611EB"/>
    <w:rsid w:val="00CC4392"/>
    <w:rsid w:val="00DB7F0D"/>
    <w:rsid w:val="00E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CEA"/>
  <w15:docId w15:val="{35D88CD7-33CE-4B13-8195-3F7BBB6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Laura Šumskė</cp:lastModifiedBy>
  <cp:revision>3</cp:revision>
  <cp:lastPrinted>2017-06-01T05:28:00Z</cp:lastPrinted>
  <dcterms:created xsi:type="dcterms:W3CDTF">2019-03-26T11:02:00Z</dcterms:created>
  <dcterms:modified xsi:type="dcterms:W3CDTF">2021-11-19T11:51:00Z</dcterms:modified>
  <dc:language>lt-LT</dc:language>
</cp:coreProperties>
</file>